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4F49" w14:textId="77777777" w:rsidR="009A087C" w:rsidRDefault="004D75BC" w:rsidP="00EF2501">
      <w:pPr>
        <w:pStyle w:val="Loendilik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32EA46D0" w14:textId="77777777" w:rsidR="009A087C" w:rsidRDefault="00AC3413" w:rsidP="00EF2501">
      <w:pPr>
        <w:pStyle w:val="Loendilik"/>
        <w:rPr>
          <w:rFonts w:cs="Times New Roman"/>
          <w:sz w:val="22"/>
        </w:rPr>
      </w:pP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29E4C5B5" w14:textId="4C0A1CD8" w:rsidR="00EF2501" w:rsidRPr="009A087C" w:rsidRDefault="00EF2501" w:rsidP="00E406A4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E406A4">
        <w:rPr>
          <w:rFonts w:cs="Times New Roman"/>
          <w:sz w:val="22"/>
        </w:rPr>
        <w:t>01.06.2022</w:t>
      </w:r>
    </w:p>
    <w:p w14:paraId="48817AC8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2A50362E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623B4F49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185D95CA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94819EF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3007B896" w14:textId="77777777" w:rsidTr="00B630A9">
        <w:tc>
          <w:tcPr>
            <w:tcW w:w="4298" w:type="dxa"/>
          </w:tcPr>
          <w:p w14:paraId="3E17BE7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0C69ED1A" w14:textId="791EAC1A" w:rsidR="00EF2501" w:rsidRPr="009A087C" w:rsidRDefault="00E406A4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OÜ Kose Vesi</w:t>
            </w:r>
          </w:p>
        </w:tc>
        <w:tc>
          <w:tcPr>
            <w:tcW w:w="4270" w:type="dxa"/>
          </w:tcPr>
          <w:p w14:paraId="04E1E8D9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56B9C6AD" w14:textId="2F33C2A2" w:rsidR="00E406A4" w:rsidRPr="009A087C" w:rsidRDefault="00E406A4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10917886</w:t>
            </w:r>
          </w:p>
        </w:tc>
      </w:tr>
      <w:tr w:rsidR="00EF2501" w:rsidRPr="009A087C" w14:paraId="240D8D95" w14:textId="77777777" w:rsidTr="00B630A9">
        <w:tc>
          <w:tcPr>
            <w:tcW w:w="8568" w:type="dxa"/>
            <w:gridSpan w:val="2"/>
          </w:tcPr>
          <w:p w14:paraId="33410EE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61E4DD60" w14:textId="4E8C299C" w:rsidR="00EF2501" w:rsidRPr="009A087C" w:rsidRDefault="00E406A4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Põllu 14, Kose alevik, Kose vald, Harju maakond, 75101</w:t>
            </w:r>
          </w:p>
        </w:tc>
      </w:tr>
      <w:tr w:rsidR="00EF2501" w:rsidRPr="009A087C" w14:paraId="3F09B577" w14:textId="77777777" w:rsidTr="00B630A9">
        <w:tc>
          <w:tcPr>
            <w:tcW w:w="8568" w:type="dxa"/>
            <w:gridSpan w:val="2"/>
          </w:tcPr>
          <w:p w14:paraId="36FD619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31951314" w14:textId="12F009F7" w:rsidR="00EF2501" w:rsidRPr="009A087C" w:rsidRDefault="00E406A4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Margus Proos</w:t>
            </w:r>
          </w:p>
        </w:tc>
      </w:tr>
      <w:tr w:rsidR="00EF2501" w:rsidRPr="009A087C" w14:paraId="3766949A" w14:textId="77777777" w:rsidTr="00B630A9">
        <w:tc>
          <w:tcPr>
            <w:tcW w:w="8568" w:type="dxa"/>
            <w:gridSpan w:val="2"/>
          </w:tcPr>
          <w:p w14:paraId="72836FD8" w14:textId="48ADFDEB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E406A4">
              <w:rPr>
                <w:rFonts w:cs="Times New Roman"/>
                <w:sz w:val="22"/>
              </w:rPr>
              <w:t xml:space="preserve"> 5141650</w:t>
            </w:r>
          </w:p>
        </w:tc>
      </w:tr>
      <w:tr w:rsidR="00EF2501" w:rsidRPr="009A087C" w14:paraId="6F406B36" w14:textId="77777777" w:rsidTr="00B630A9">
        <w:tc>
          <w:tcPr>
            <w:tcW w:w="8568" w:type="dxa"/>
            <w:gridSpan w:val="2"/>
          </w:tcPr>
          <w:p w14:paraId="755F9768" w14:textId="44C8067F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E406A4">
              <w:rPr>
                <w:rFonts w:cs="Times New Roman"/>
                <w:sz w:val="22"/>
              </w:rPr>
              <w:t xml:space="preserve"> margus@kosevesi.ee</w:t>
            </w:r>
          </w:p>
        </w:tc>
      </w:tr>
    </w:tbl>
    <w:p w14:paraId="155DEF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FB334F8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7A066224" w14:textId="77777777" w:rsidTr="00B630A9">
        <w:tc>
          <w:tcPr>
            <w:tcW w:w="8568" w:type="dxa"/>
          </w:tcPr>
          <w:p w14:paraId="2903E49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15643352" w14:textId="0FF577D5" w:rsidR="00EF2501" w:rsidRDefault="00E406A4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Filtri tee, Kose alevik, Kose vald, Harjumaa</w:t>
            </w:r>
          </w:p>
          <w:p w14:paraId="5702D85B" w14:textId="74E98D92" w:rsidR="00E406A4" w:rsidRPr="009A087C" w:rsidRDefault="009D08D9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7726350</w:t>
            </w:r>
          </w:p>
          <w:p w14:paraId="40117D72" w14:textId="11A20561" w:rsidR="00EF2501" w:rsidRPr="009A087C" w:rsidRDefault="009D08D9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33801:001:0693</w:t>
            </w:r>
            <w:r w:rsidR="00EF2501"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5206341" w14:textId="77777777" w:rsidTr="00B630A9">
        <w:tc>
          <w:tcPr>
            <w:tcW w:w="8568" w:type="dxa"/>
          </w:tcPr>
          <w:p w14:paraId="61EFF63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DC56EA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2A31D76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0132967" w14:textId="77777777" w:rsidTr="00B630A9">
        <w:tc>
          <w:tcPr>
            <w:tcW w:w="8568" w:type="dxa"/>
          </w:tcPr>
          <w:p w14:paraId="568C853C" w14:textId="1BB222B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9D08D9">
              <w:rPr>
                <w:rFonts w:cs="Times New Roman"/>
                <w:sz w:val="22"/>
              </w:rPr>
              <w:t xml:space="preserve"> tähtajatu</w:t>
            </w:r>
          </w:p>
          <w:p w14:paraId="67E039B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33CEE0E7" w14:textId="77777777" w:rsidTr="00B630A9">
        <w:tc>
          <w:tcPr>
            <w:tcW w:w="8568" w:type="dxa"/>
          </w:tcPr>
          <w:p w14:paraId="1A281AEE" w14:textId="320A36E9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9D08D9">
              <w:rPr>
                <w:rFonts w:cs="Times New Roman"/>
                <w:sz w:val="22"/>
              </w:rPr>
              <w:t>39</w:t>
            </w:r>
          </w:p>
          <w:p w14:paraId="0F9DCD0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4B584D7" w14:textId="77777777" w:rsidTr="00B630A9">
        <w:tc>
          <w:tcPr>
            <w:tcW w:w="8568" w:type="dxa"/>
          </w:tcPr>
          <w:p w14:paraId="2296DE94" w14:textId="4CE95BD1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2F742C3B" w14:textId="4DB1742E" w:rsidR="009D08D9" w:rsidRPr="009A087C" w:rsidRDefault="00AC3413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Tehnorajatis (ü</w:t>
            </w:r>
            <w:r w:rsidR="009D08D9">
              <w:rPr>
                <w:rFonts w:cs="Times New Roman"/>
                <w:sz w:val="22"/>
              </w:rPr>
              <w:t>hisveevärgi ja -kanalisatsiooni tor</w:t>
            </w:r>
            <w:r>
              <w:rPr>
                <w:rFonts w:cs="Times New Roman"/>
                <w:sz w:val="22"/>
              </w:rPr>
              <w:t>ustikud)</w:t>
            </w:r>
          </w:p>
          <w:p w14:paraId="10E59362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5253D23E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3B06E9FA" w14:textId="77777777" w:rsidTr="00B630A9">
        <w:tc>
          <w:tcPr>
            <w:tcW w:w="8568" w:type="dxa"/>
          </w:tcPr>
          <w:p w14:paraId="72B610A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DA9F43E" w14:textId="770E07BD" w:rsidR="00EF2501" w:rsidRPr="009A087C" w:rsidRDefault="00AC3413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Heka</w:t>
            </w:r>
            <w:proofErr w:type="spellEnd"/>
            <w:r>
              <w:rPr>
                <w:rFonts w:cs="Times New Roman"/>
                <w:sz w:val="22"/>
              </w:rPr>
              <w:t xml:space="preserve"> Projekt OÜ, töö nr 14-07-19, Kehra mnt 29a ja 29b </w:t>
            </w:r>
            <w:proofErr w:type="spellStart"/>
            <w:r>
              <w:rPr>
                <w:rFonts w:cs="Times New Roman"/>
                <w:sz w:val="22"/>
              </w:rPr>
              <w:t>üvk</w:t>
            </w:r>
            <w:proofErr w:type="spellEnd"/>
            <w:r>
              <w:rPr>
                <w:rFonts w:cs="Times New Roman"/>
                <w:sz w:val="22"/>
              </w:rPr>
              <w:t xml:space="preserve"> liitumiste rajamine</w:t>
            </w:r>
          </w:p>
          <w:p w14:paraId="0C0BC81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134ADF55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3A668C9B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0B2CF027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5605B37A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33C328B6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60FD9C57" w14:textId="77777777" w:rsidR="009A087C" w:rsidRDefault="009A087C">
      <w:pPr>
        <w:rPr>
          <w:rFonts w:cs="Times New Roman"/>
          <w:sz w:val="22"/>
        </w:rPr>
      </w:pPr>
    </w:p>
    <w:p w14:paraId="7C63A7B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4A259C"/>
    <w:rsid w:val="004B5B0B"/>
    <w:rsid w:val="004D75BC"/>
    <w:rsid w:val="006D20DA"/>
    <w:rsid w:val="009A087C"/>
    <w:rsid w:val="009D08D9"/>
    <w:rsid w:val="00A55107"/>
    <w:rsid w:val="00AC3413"/>
    <w:rsid w:val="00E406A4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C1B"/>
  <w15:docId w15:val="{F4CDF66F-656B-4752-B0EC-9BCD508A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Margus Proos</cp:lastModifiedBy>
  <cp:revision>2</cp:revision>
  <dcterms:created xsi:type="dcterms:W3CDTF">2022-06-01T12:42:00Z</dcterms:created>
  <dcterms:modified xsi:type="dcterms:W3CDTF">2022-06-01T12:42:00Z</dcterms:modified>
</cp:coreProperties>
</file>